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108" w:type="dxa"/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BE49D1" w:rsidRPr="00BE49D1" w14:paraId="52EEF3FF" w14:textId="77777777" w:rsidTr="00BE49D1">
        <w:trPr>
          <w:trHeight w:val="40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2661" w14:textId="20497B22" w:rsidR="00BE49D1" w:rsidRPr="00BE49D1" w:rsidRDefault="00BE49D1" w:rsidP="00BE4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BE49D1">
              <w:rPr>
                <w:rFonts w:ascii="Arial" w:eastAsia="Times New Roman" w:hAnsi="Arial" w:cs="Arial"/>
                <w:noProof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57216" behindDoc="0" locked="0" layoutInCell="1" allowOverlap="1" wp14:anchorId="1ED48484" wp14:editId="34DD1157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0</wp:posOffset>
                  </wp:positionV>
                  <wp:extent cx="838200" cy="866775"/>
                  <wp:effectExtent l="0" t="0" r="0" b="9525"/>
                  <wp:wrapNone/>
                  <wp:docPr id="1029" name="Picture 1029" descr="logo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F9E216-EBE7-4C71-9E8A-079C4A566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1" descr="logo1">
                            <a:extLst>
                              <a:ext uri="{FF2B5EF4-FFF2-40B4-BE49-F238E27FC236}">
                                <a16:creationId xmlns:a16="http://schemas.microsoft.com/office/drawing/2014/main" id="{D5F9E216-EBE7-4C71-9E8A-079C4A5667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49D1">
              <w:rPr>
                <w:rFonts w:ascii="Arial" w:eastAsia="Times New Roman" w:hAnsi="Arial" w:cs="Arial"/>
                <w:noProof/>
                <w:sz w:val="20"/>
                <w:szCs w:val="20"/>
                <w:lang w:eastAsia="en-CA"/>
              </w:rPr>
              <w:drawing>
                <wp:anchor distT="0" distB="0" distL="114300" distR="114300" simplePos="0" relativeHeight="251658240" behindDoc="0" locked="0" layoutInCell="1" allowOverlap="1" wp14:anchorId="59EC7EA3" wp14:editId="448C58A5">
                  <wp:simplePos x="0" y="0"/>
                  <wp:positionH relativeFrom="column">
                    <wp:posOffset>4629150</wp:posOffset>
                  </wp:positionH>
                  <wp:positionV relativeFrom="paragraph">
                    <wp:posOffset>0</wp:posOffset>
                  </wp:positionV>
                  <wp:extent cx="838200" cy="866775"/>
                  <wp:effectExtent l="0" t="0" r="0" b="9525"/>
                  <wp:wrapNone/>
                  <wp:docPr id="1030" name="Picture 1030" descr="logo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046B0F-0E78-42EE-8FB7-D928D06DBF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2" descr="logo1">
                            <a:extLst>
                              <a:ext uri="{FF2B5EF4-FFF2-40B4-BE49-F238E27FC236}">
                                <a16:creationId xmlns:a16="http://schemas.microsoft.com/office/drawing/2014/main" id="{24046B0F-0E78-42EE-8FB7-D928D06DBF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0"/>
            </w:tblGrid>
            <w:tr w:rsidR="00BE49D1" w:rsidRPr="00BE49D1" w14:paraId="6C06F1E8" w14:textId="77777777">
              <w:trPr>
                <w:trHeight w:val="405"/>
                <w:tblCellSpacing w:w="0" w:type="dxa"/>
              </w:trPr>
              <w:tc>
                <w:tcPr>
                  <w:tcW w:w="9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4380C" w14:textId="77777777" w:rsidR="00BE49D1" w:rsidRPr="00BE49D1" w:rsidRDefault="00BE49D1" w:rsidP="00BE49D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en-CA"/>
                    </w:rPr>
                  </w:pPr>
                  <w:r w:rsidRPr="00BE49D1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eastAsia="en-CA"/>
                    </w:rPr>
                    <w:t>MARITIMES REGION</w:t>
                  </w:r>
                </w:p>
              </w:tc>
            </w:tr>
          </w:tbl>
          <w:p w14:paraId="617B5168" w14:textId="77777777" w:rsidR="00BE49D1" w:rsidRPr="00BE49D1" w:rsidRDefault="00BE49D1" w:rsidP="00BE49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BE49D1" w:rsidRPr="00BE49D1" w14:paraId="372DAE52" w14:textId="77777777" w:rsidTr="00BE49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6916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3699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81F8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E0A2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8304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3F7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776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BD58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AAA5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EF9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E49D1" w:rsidRPr="00BE49D1" w14:paraId="0AAFDF7A" w14:textId="77777777" w:rsidTr="00BE49D1">
        <w:trPr>
          <w:trHeight w:val="405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B8A" w14:textId="6C937B13" w:rsidR="00BE49D1" w:rsidRPr="00BE49D1" w:rsidRDefault="00BE49D1" w:rsidP="00BE4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  <w:r w:rsidRPr="00BE49D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>EXPENSE CLAIM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  <w:t xml:space="preserve"> FORM</w:t>
            </w:r>
          </w:p>
        </w:tc>
      </w:tr>
      <w:tr w:rsidR="00BE49D1" w:rsidRPr="00BE49D1" w14:paraId="16C7B10C" w14:textId="77777777" w:rsidTr="00BE49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5FE" w14:textId="77777777" w:rsidR="00BE49D1" w:rsidRPr="00BE49D1" w:rsidRDefault="00BE49D1" w:rsidP="00BE4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D5E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EC8D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90D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AAB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BEE3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B8FF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E0C1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F4F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C01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E49D1" w:rsidRPr="00BE49D1" w14:paraId="7EAAEC25" w14:textId="77777777" w:rsidTr="00BE49D1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30F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4AD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B3D2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6C9C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771D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503A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9FDA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65C7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7F9A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F79B" w14:textId="77777777" w:rsidR="00BE49D1" w:rsidRPr="00BE49D1" w:rsidRDefault="00BE49D1" w:rsidP="00BE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2BDB3B86" w14:textId="0BC1A0CB" w:rsidR="003A5947" w:rsidRDefault="00BE49D1">
      <w:pPr>
        <w:rPr>
          <w:rFonts w:ascii="Arial" w:hAnsi="Arial" w:cs="Arial"/>
          <w:sz w:val="24"/>
          <w:szCs w:val="24"/>
        </w:rPr>
      </w:pPr>
      <w:r w:rsidRPr="00BE49D1">
        <w:rPr>
          <w:rFonts w:ascii="Arial" w:hAnsi="Arial" w:cs="Arial"/>
          <w:sz w:val="24"/>
          <w:szCs w:val="24"/>
        </w:rPr>
        <w:t xml:space="preserve">Name: 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F8715E6" w14:textId="66219B0A" w:rsidR="00BE49D1" w:rsidRDefault="00BE4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Held:  ___________________________________________________________</w:t>
      </w:r>
    </w:p>
    <w:p w14:paraId="75C070EC" w14:textId="3CDA80D4" w:rsidR="00BE49D1" w:rsidRDefault="00BE4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  _______________________________________________________</w:t>
      </w:r>
    </w:p>
    <w:p w14:paraId="258D1FE8" w14:textId="49B766A3" w:rsidR="00BE49D1" w:rsidRDefault="00BE4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/ Town: </w:t>
      </w:r>
      <w:r w:rsidR="00BF2189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BE95668" w14:textId="0C786090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Province:  _____________________________Postal Code: _____________________</w:t>
      </w:r>
    </w:p>
    <w:p w14:paraId="011D2386" w14:textId="71AC7B5E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 _______________________________________________________________</w:t>
      </w:r>
    </w:p>
    <w:p w14:paraId="0105CBCC" w14:textId="3FD7B479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Expenses Incurred:  _________________________________________________</w:t>
      </w:r>
    </w:p>
    <w:p w14:paraId="51334951" w14:textId="08454306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Description:</w:t>
      </w:r>
    </w:p>
    <w:p w14:paraId="6429045C" w14:textId="700C7B30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Travel _____ kilometers @ $0.35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29DEC4FE" w14:textId="2A63F5C4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Lodging (</w:t>
      </w:r>
      <w:proofErr w:type="gramStart"/>
      <w:r>
        <w:rPr>
          <w:rFonts w:ascii="Arial" w:hAnsi="Arial" w:cs="Arial"/>
          <w:sz w:val="24"/>
          <w:szCs w:val="24"/>
        </w:rPr>
        <w:t>location  _</w:t>
      </w:r>
      <w:proofErr w:type="gramEnd"/>
      <w:r>
        <w:rPr>
          <w:rFonts w:ascii="Arial" w:hAnsi="Arial" w:cs="Arial"/>
          <w:sz w:val="24"/>
          <w:szCs w:val="24"/>
        </w:rPr>
        <w:t>_____________)                _______________</w:t>
      </w:r>
    </w:p>
    <w:p w14:paraId="3EE51737" w14:textId="07553EA3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Meals:  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6C50A8A3" w14:textId="79747AF2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Additional Fees (Tolls) 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049D9FA3" w14:textId="6ED95A45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Other:  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</w:t>
      </w:r>
    </w:p>
    <w:p w14:paraId="1CAE92BA" w14:textId="77777777" w:rsidR="00A65459" w:rsidRDefault="00A65459">
      <w:pPr>
        <w:rPr>
          <w:rFonts w:ascii="Arial" w:hAnsi="Arial" w:cs="Arial"/>
          <w:sz w:val="24"/>
          <w:szCs w:val="24"/>
        </w:rPr>
      </w:pPr>
    </w:p>
    <w:p w14:paraId="236903CD" w14:textId="1486A868" w:rsidR="00BF2189" w:rsidRDefault="00BF2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TOTAL:         _______________</w:t>
      </w:r>
    </w:p>
    <w:p w14:paraId="0CF75455" w14:textId="2713C8E5" w:rsidR="007D4007" w:rsidRDefault="007D4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reason for expenses and the amount to be </w:t>
      </w:r>
      <w:r w:rsidR="001073E0">
        <w:rPr>
          <w:rFonts w:ascii="Arial" w:hAnsi="Arial" w:cs="Arial"/>
          <w:sz w:val="24"/>
          <w:szCs w:val="24"/>
        </w:rPr>
        <w:t>allocated to the budgeted line item:</w:t>
      </w:r>
    </w:p>
    <w:p w14:paraId="3D0EC9BD" w14:textId="77777777" w:rsidR="00C714DA" w:rsidRDefault="00C714DA">
      <w:pPr>
        <w:rPr>
          <w:rFonts w:ascii="Arial" w:hAnsi="Arial" w:cs="Arial"/>
          <w:sz w:val="24"/>
          <w:szCs w:val="24"/>
        </w:rPr>
      </w:pPr>
    </w:p>
    <w:p w14:paraId="595549A7" w14:textId="2EA606FB" w:rsidR="00BF2189" w:rsidRDefault="00BF2189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31DE0D03" w14:textId="32668B53" w:rsidR="000E4C8C" w:rsidRDefault="000E4C8C">
      <w:pPr>
        <w:rPr>
          <w:rFonts w:ascii="Arial" w:hAnsi="Arial" w:cs="Arial"/>
          <w:sz w:val="24"/>
          <w:szCs w:val="24"/>
        </w:rPr>
      </w:pPr>
    </w:p>
    <w:p w14:paraId="22FBB536" w14:textId="2A51DA03" w:rsidR="000E4C8C" w:rsidRPr="00CC40DB" w:rsidRDefault="000E4C8C" w:rsidP="00634B62">
      <w:pPr>
        <w:jc w:val="center"/>
        <w:rPr>
          <w:rFonts w:ascii="Arial" w:hAnsi="Arial" w:cs="Arial"/>
          <w:sz w:val="40"/>
          <w:szCs w:val="40"/>
        </w:rPr>
      </w:pPr>
      <w:r w:rsidRPr="00CC40DB">
        <w:rPr>
          <w:rFonts w:ascii="Arial" w:hAnsi="Arial" w:cs="Arial"/>
          <w:sz w:val="40"/>
          <w:szCs w:val="40"/>
        </w:rPr>
        <w:t>All claims must be accompanied by Receipts</w:t>
      </w:r>
    </w:p>
    <w:p w14:paraId="23AF0F82" w14:textId="2D7A440C" w:rsidR="000E4C8C" w:rsidRDefault="000E4C8C" w:rsidP="00634B62">
      <w:pPr>
        <w:jc w:val="center"/>
        <w:rPr>
          <w:rFonts w:ascii="Arial" w:hAnsi="Arial" w:cs="Arial"/>
          <w:sz w:val="40"/>
          <w:szCs w:val="40"/>
        </w:rPr>
      </w:pPr>
      <w:r w:rsidRPr="00CC40DB">
        <w:rPr>
          <w:rFonts w:ascii="Arial" w:hAnsi="Arial" w:cs="Arial"/>
          <w:sz w:val="40"/>
          <w:szCs w:val="40"/>
        </w:rPr>
        <w:t>To be eligible for reimbursement</w:t>
      </w:r>
      <w:r w:rsidR="00CC40DB">
        <w:rPr>
          <w:rFonts w:ascii="Arial" w:hAnsi="Arial" w:cs="Arial"/>
          <w:sz w:val="40"/>
          <w:szCs w:val="40"/>
        </w:rPr>
        <w:t>.</w:t>
      </w:r>
    </w:p>
    <w:p w14:paraId="46914299" w14:textId="1D180A8B" w:rsidR="006F533A" w:rsidRPr="003F378C" w:rsidRDefault="003F378C" w:rsidP="008363AF">
      <w:pPr>
        <w:jc w:val="both"/>
        <w:rPr>
          <w:rFonts w:ascii="Arial" w:hAnsi="Arial" w:cs="Arial"/>
          <w:sz w:val="24"/>
          <w:szCs w:val="24"/>
        </w:rPr>
      </w:pPr>
      <w:r w:rsidRPr="003F378C">
        <w:rPr>
          <w:rFonts w:ascii="Arial" w:hAnsi="Arial" w:cs="Arial"/>
          <w:sz w:val="24"/>
          <w:szCs w:val="24"/>
        </w:rPr>
        <w:t>Cheque#</w:t>
      </w:r>
      <w:r>
        <w:rPr>
          <w:rFonts w:ascii="Arial" w:hAnsi="Arial" w:cs="Arial"/>
          <w:sz w:val="24"/>
          <w:szCs w:val="24"/>
        </w:rPr>
        <w:t xml:space="preserve">:  </w:t>
      </w:r>
      <w:r w:rsidR="00011DDC">
        <w:rPr>
          <w:rFonts w:ascii="Arial" w:hAnsi="Arial" w:cs="Arial"/>
          <w:sz w:val="24"/>
          <w:szCs w:val="24"/>
        </w:rPr>
        <w:t>__________   Date Issued:  ____________   A</w:t>
      </w:r>
      <w:r w:rsidR="0067458E">
        <w:rPr>
          <w:rFonts w:ascii="Arial" w:hAnsi="Arial" w:cs="Arial"/>
          <w:sz w:val="24"/>
          <w:szCs w:val="24"/>
        </w:rPr>
        <w:t>pproved By:  ____________</w:t>
      </w:r>
    </w:p>
    <w:p w14:paraId="1105CDA1" w14:textId="77777777" w:rsidR="00CC40DB" w:rsidRPr="00CC40DB" w:rsidRDefault="00CC40DB" w:rsidP="00634B62">
      <w:pPr>
        <w:jc w:val="center"/>
        <w:rPr>
          <w:rFonts w:ascii="Arial" w:hAnsi="Arial" w:cs="Arial"/>
          <w:sz w:val="40"/>
          <w:szCs w:val="40"/>
        </w:rPr>
      </w:pPr>
    </w:p>
    <w:sectPr w:rsidR="00CC40DB" w:rsidRPr="00CC40DB" w:rsidSect="008363AF">
      <w:pgSz w:w="12240" w:h="15840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D1"/>
    <w:rsid w:val="00011DDC"/>
    <w:rsid w:val="000E4C8C"/>
    <w:rsid w:val="001073E0"/>
    <w:rsid w:val="003A5947"/>
    <w:rsid w:val="003F378C"/>
    <w:rsid w:val="00634B62"/>
    <w:rsid w:val="0067458E"/>
    <w:rsid w:val="006F533A"/>
    <w:rsid w:val="007D4007"/>
    <w:rsid w:val="008363AF"/>
    <w:rsid w:val="00A65459"/>
    <w:rsid w:val="00AA09A0"/>
    <w:rsid w:val="00BE49D1"/>
    <w:rsid w:val="00BF2189"/>
    <w:rsid w:val="00C714DA"/>
    <w:rsid w:val="00CC40DB"/>
    <w:rsid w:val="00DB4F29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F5BD"/>
  <w15:chartTrackingRefBased/>
  <w15:docId w15:val="{88C129FD-A819-4B31-9262-A058BAB5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Foster</dc:creator>
  <cp:keywords/>
  <dc:description/>
  <cp:lastModifiedBy>Earl Foster</cp:lastModifiedBy>
  <cp:revision>2</cp:revision>
  <dcterms:created xsi:type="dcterms:W3CDTF">2021-11-09T20:26:00Z</dcterms:created>
  <dcterms:modified xsi:type="dcterms:W3CDTF">2021-11-09T20:26:00Z</dcterms:modified>
</cp:coreProperties>
</file>